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A0" w:rsidRPr="007C50AC" w:rsidRDefault="005F7C1C" w:rsidP="005F7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AC">
        <w:rPr>
          <w:rFonts w:ascii="Times New Roman" w:hAnsi="Times New Roman" w:cs="Times New Roman"/>
          <w:b/>
          <w:sz w:val="28"/>
          <w:szCs w:val="28"/>
        </w:rPr>
        <w:t>1.</w:t>
      </w:r>
      <w:r w:rsidR="00596AA0" w:rsidRPr="007C50AC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</w:p>
    <w:p w:rsidR="00596AA0" w:rsidRPr="007C50AC" w:rsidRDefault="00596AA0" w:rsidP="00596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0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50AC" w:rsidRDefault="007C50AC" w:rsidP="007C50A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4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7C50AC" w:rsidRDefault="007C50AC" w:rsidP="007C50A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образовательной программы нача</w:t>
      </w:r>
      <w:r w:rsidR="00FE2CE7">
        <w:rPr>
          <w:rFonts w:ascii="Times New Roman" w:hAnsi="Times New Roman" w:cs="Times New Roman"/>
        </w:rPr>
        <w:t xml:space="preserve">льного общего образования МБОУ </w:t>
      </w:r>
      <w:r>
        <w:rPr>
          <w:rFonts w:ascii="Times New Roman" w:hAnsi="Times New Roman" w:cs="Times New Roman"/>
        </w:rPr>
        <w:t xml:space="preserve">Реченская основная </w:t>
      </w:r>
      <w:r w:rsidR="00FE2CE7">
        <w:rPr>
          <w:rFonts w:ascii="Times New Roman" w:hAnsi="Times New Roman" w:cs="Times New Roman"/>
        </w:rPr>
        <w:t>общеобразовательная школа</w:t>
      </w:r>
      <w:bookmarkStart w:id="0" w:name="_GoBack"/>
      <w:bookmarkEnd w:id="0"/>
    </w:p>
    <w:p w:rsidR="007C50AC" w:rsidRDefault="007C50AC" w:rsidP="007C50A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Учебного плана МБОУ Реченской основной общеобразовательной школы на 2018-2019 учебный год (утвержденного решением педагогического совета протокол № 1 от 28 августа 2018 года)</w:t>
      </w:r>
    </w:p>
    <w:p w:rsidR="007C50AC" w:rsidRDefault="007C50AC" w:rsidP="007C50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Развернутое тематическое планирование составлено по учебнику, входящему в комплект учебников «Перспектива» — М.: Просвещение, 2010.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de-DE" w:bidi="fa-IR"/>
        </w:rPr>
        <w:t xml:space="preserve"> Учебник.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Е.Д.Критс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Г.П.Серг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ева, Т.С.Шм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– Музыка 4 класс.</w:t>
      </w:r>
    </w:p>
    <w:p w:rsidR="007C50AC" w:rsidRDefault="007C50AC" w:rsidP="007C5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Согласно базисному (образовательному плану) образовательных учреждений РФ всего на изучение предмета «Музыка» в начальной школе выделяется 136 часов. Из них в 1классе- 33 ч., во 2 классе- 34 ч., в 3 классе- 34 ч., в 4 классе- 34 ч.</w:t>
      </w:r>
    </w:p>
    <w:p w:rsidR="007C50AC" w:rsidRDefault="007C50AC" w:rsidP="007C5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реализацию программы в федеральном базисном плане предусмотрено 34 часа, 1 час в неделю.1 четверть - 9 часов, 2 четверть – 7 час, 3- 10 часов, 4 четверть- 8 часов</w:t>
      </w:r>
    </w:p>
    <w:p w:rsidR="00BA44D2" w:rsidRPr="007C50AC" w:rsidRDefault="00BA44D2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6AA0" w:rsidRPr="007C50AC" w:rsidRDefault="00596AA0" w:rsidP="00596A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:rsidR="00BA44D2" w:rsidRPr="007C50AC" w:rsidRDefault="00BA44D2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44D2" w:rsidRPr="007C50AC" w:rsidRDefault="00A76925">
      <w:pPr>
        <w:spacing w:after="0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Лич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остн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ы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BA44D2" w:rsidRPr="007C50AC" w:rsidRDefault="00A76925">
      <w:pPr>
        <w:spacing w:after="0" w:line="240" w:lineRule="auto"/>
        <w:ind w:right="844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трен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яя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ия ш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ольника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не поло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ельного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ошен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к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ш</w:t>
      </w:r>
      <w:r w:rsidRPr="007C50AC">
        <w:rPr>
          <w:rFonts w:ascii="Times New Roman" w:eastAsia="Times New Roman" w:hAnsi="Times New Roman" w:cs="Times New Roman"/>
          <w:color w:val="000000"/>
        </w:rPr>
        <w:t>коле,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орие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тац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сод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ржат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льные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енты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ш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ольной де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Pr="007C50AC">
        <w:rPr>
          <w:rFonts w:ascii="Times New Roman" w:eastAsia="Times New Roman" w:hAnsi="Times New Roman" w:cs="Times New Roman"/>
          <w:color w:val="000000"/>
          <w:spacing w:val="3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тви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ельности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 пр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 обра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ца 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>«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хорошего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ка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>»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0" w:lineRule="auto"/>
        <w:ind w:right="334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широкая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вац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он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ая осно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ебной деят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ль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ости,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клю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ю</w:t>
      </w:r>
      <w:r w:rsidRPr="007C50AC">
        <w:rPr>
          <w:rFonts w:ascii="Times New Roman" w:eastAsia="Times New Roman" w:hAnsi="Times New Roman" w:cs="Times New Roman"/>
          <w:color w:val="000000"/>
        </w:rPr>
        <w:t>щая соци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льные,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ательные 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нешн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 моти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ы; • ориента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на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ие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спеха в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ебной деятельн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сти;</w:t>
      </w:r>
    </w:p>
    <w:p w:rsidR="00BA44D2" w:rsidRPr="007C50AC" w:rsidRDefault="00A7692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-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ательный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терес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 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ому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чебно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ериал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способн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сть 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самоо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ке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на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 кри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ерия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спешности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ебной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ьност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39" w:lineRule="auto"/>
        <w:ind w:right="672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осно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 г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дан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кой 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ент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ич</w:t>
      </w:r>
      <w:r w:rsidRPr="007C50AC">
        <w:rPr>
          <w:rFonts w:ascii="Times New Roman" w:eastAsia="Times New Roman" w:hAnsi="Times New Roman" w:cs="Times New Roman"/>
          <w:color w:val="000000"/>
        </w:rPr>
        <w:t>ности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ли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ности 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ф</w:t>
      </w:r>
      <w:r w:rsidRPr="007C50AC">
        <w:rPr>
          <w:rFonts w:ascii="Times New Roman" w:eastAsia="Times New Roman" w:hAnsi="Times New Roman" w:cs="Times New Roman"/>
          <w:color w:val="000000"/>
        </w:rPr>
        <w:t>орме осоз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ания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5"/>
        </w:rPr>
        <w:t>«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как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раж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анина Р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сси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, ч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 сопри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ости 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го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рд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ости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свою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один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, на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од и истор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ю,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соз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 от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ости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елов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ка за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бщее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благопол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ие, осо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ие своей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э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че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кой п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адл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жност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0" w:lineRule="auto"/>
        <w:ind w:right="5251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ориента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ном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соде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жании 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смы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сл</w:t>
      </w:r>
      <w:r w:rsidRPr="007C50AC">
        <w:rPr>
          <w:rFonts w:ascii="Times New Roman" w:eastAsia="Times New Roman" w:hAnsi="Times New Roman" w:cs="Times New Roman"/>
          <w:color w:val="000000"/>
        </w:rPr>
        <w:t>е пост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пков 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к со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ных, так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окр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ющих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л</w:t>
      </w:r>
      <w:r w:rsidRPr="007C50AC">
        <w:rPr>
          <w:rFonts w:ascii="Times New Roman" w:eastAsia="Times New Roman" w:hAnsi="Times New Roman" w:cs="Times New Roman"/>
          <w:color w:val="000000"/>
        </w:rPr>
        <w:t>юде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; • раз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ие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э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еских ч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ств – стыда, вин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ы</w:t>
      </w:r>
      <w:r w:rsidRPr="007C50AC">
        <w:rPr>
          <w:rFonts w:ascii="Times New Roman" w:eastAsia="Times New Roman" w:hAnsi="Times New Roman" w:cs="Times New Roman"/>
          <w:color w:val="000000"/>
        </w:rPr>
        <w:t>, сове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как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ег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оров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мора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ьного 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ия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0" w:lineRule="auto"/>
        <w:ind w:right="188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нание осно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ных мо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ьных норм и ор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ента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на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х выполнен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ие</w:t>
      </w:r>
      <w:r w:rsidRPr="007C50AC">
        <w:rPr>
          <w:rFonts w:ascii="Times New Roman" w:eastAsia="Times New Roman" w:hAnsi="Times New Roman" w:cs="Times New Roman"/>
          <w:color w:val="000000"/>
        </w:rPr>
        <w:t>, ди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ф</w:t>
      </w:r>
      <w:r w:rsidRPr="007C50AC">
        <w:rPr>
          <w:rFonts w:ascii="Times New Roman" w:eastAsia="Times New Roman" w:hAnsi="Times New Roman" w:cs="Times New Roman"/>
          <w:color w:val="000000"/>
        </w:rPr>
        <w:t>ф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рен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мораль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 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альных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орм,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ие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оральн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го с</w:t>
      </w:r>
      <w:r w:rsidRPr="007C50AC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зн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 как переход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ого от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доконве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онального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к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енци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нально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ню;</w:t>
      </w:r>
    </w:p>
    <w:p w:rsidR="00BA44D2" w:rsidRPr="007C50AC" w:rsidRDefault="00A76925">
      <w:pPr>
        <w:spacing w:after="0" w:line="240" w:lineRule="auto"/>
        <w:ind w:right="8928"/>
        <w:rPr>
          <w:rFonts w:ascii="Times New Roman" w:eastAsia="Times New Roman" w:hAnsi="Times New Roman" w:cs="Times New Roman"/>
          <w:b/>
          <w:bCs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э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атия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как пони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ание</w:t>
      </w:r>
      <w:r w:rsidRPr="007C50AC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гих людей и 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пережи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 им.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Метап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етны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BA44D2" w:rsidRPr="007C50AC" w:rsidRDefault="00A7692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при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ать и сох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ть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ю задач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ыва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 выделенн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елем ориент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ры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ей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ом 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ебном ма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ериале в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отр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дни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с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елем;</w:t>
      </w:r>
    </w:p>
    <w:p w:rsidR="00BA44D2" w:rsidRPr="007C50AC" w:rsidRDefault="00A76925">
      <w:pPr>
        <w:spacing w:after="0" w:line="240" w:lineRule="auto"/>
        <w:ind w:right="304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планиро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ать своѐ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дейст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ие в соот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етст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 пос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ленной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ачей и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слов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ми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ее ре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ли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ации, 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том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исле во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трен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ем пл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не;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ывать пра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ило 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план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контро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е 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особа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ш</w:t>
      </w:r>
      <w:r w:rsidRPr="007C50AC">
        <w:rPr>
          <w:rFonts w:ascii="Times New Roman" w:eastAsia="Times New Roman" w:hAnsi="Times New Roman" w:cs="Times New Roman"/>
          <w:color w:val="000000"/>
        </w:rPr>
        <w:t>ени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39" w:lineRule="auto"/>
        <w:ind w:right="9357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ос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ществля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ого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ый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ошаго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ый контр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ль по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рез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льтат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; • аде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ватно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оспр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оценку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еля;</w:t>
      </w:r>
    </w:p>
    <w:p w:rsidR="00BA44D2" w:rsidRPr="007C50AC" w:rsidRDefault="00A76925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• разли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ать сп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соб и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ез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льтат де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lastRenderedPageBreak/>
        <w:t>• оцен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ив</w:t>
      </w:r>
      <w:r w:rsidRPr="007C50AC">
        <w:rPr>
          <w:rFonts w:ascii="Times New Roman" w:eastAsia="Times New Roman" w:hAnsi="Times New Roman" w:cs="Times New Roman"/>
          <w:color w:val="000000"/>
        </w:rPr>
        <w:t>ать пра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иль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ыполнен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на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не адекватной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етро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пекти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ной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оценк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2" w:lineRule="auto"/>
        <w:ind w:right="3171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•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нос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ть необх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ди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ые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орректи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ы в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ейст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ие по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ле 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авер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ш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 на ос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 его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енки и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чета х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ракте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 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елан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 ош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к; •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ыполн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ть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чебные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ствия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ериали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ой, гром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орече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ой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мс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 форме.</w:t>
      </w:r>
    </w:p>
    <w:p w:rsidR="00BA44D2" w:rsidRPr="007C50AC" w:rsidRDefault="00A76925">
      <w:pPr>
        <w:spacing w:after="0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Пр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етные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BA44D2" w:rsidRPr="007C50AC" w:rsidRDefault="00A76925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Pr="007C50AC">
        <w:rPr>
          <w:rFonts w:ascii="Times New Roman" w:eastAsia="Times New Roman" w:hAnsi="Times New Roman" w:cs="Times New Roman"/>
          <w:color w:val="000000"/>
        </w:rPr>
        <w:t>орм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анность пер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альных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ста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лен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й о роли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зыки 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жизни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человека,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ее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оли в д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хо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нра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ом 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 человек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Pr="007C50AC">
        <w:rPr>
          <w:rFonts w:ascii="Times New Roman" w:eastAsia="Times New Roman" w:hAnsi="Times New Roman" w:cs="Times New Roman"/>
          <w:color w:val="000000"/>
        </w:rPr>
        <w:t>орм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анность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снов</w:t>
      </w:r>
      <w:r w:rsidRPr="007C50AC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ь</w:t>
      </w:r>
      <w:r w:rsidRPr="007C50AC">
        <w:rPr>
          <w:rFonts w:ascii="Times New Roman" w:eastAsia="Times New Roman" w:hAnsi="Times New Roman" w:cs="Times New Roman"/>
          <w:color w:val="000000"/>
        </w:rPr>
        <w:t>ной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ры,</w:t>
      </w:r>
      <w:r w:rsidRPr="007C50AC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том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числе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матер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уз</w:t>
      </w:r>
      <w:r w:rsidRPr="007C50AC">
        <w:rPr>
          <w:rFonts w:ascii="Times New Roman" w:eastAsia="Times New Roman" w:hAnsi="Times New Roman" w:cs="Times New Roman"/>
          <w:color w:val="000000"/>
        </w:rPr>
        <w:t>ыкальной</w:t>
      </w:r>
      <w:r w:rsidRPr="007C50AC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ры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родного</w:t>
      </w:r>
      <w:r w:rsidRPr="007C50AC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рая,</w:t>
      </w:r>
      <w:r w:rsidRPr="007C50AC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ие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до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ествен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са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инт</w:t>
      </w:r>
      <w:r w:rsidRPr="007C50AC">
        <w:rPr>
          <w:rFonts w:ascii="Times New Roman" w:eastAsia="Times New Roman" w:hAnsi="Times New Roman" w:cs="Times New Roman"/>
          <w:color w:val="000000"/>
          <w:spacing w:val="8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реса</w:t>
      </w:r>
      <w:r w:rsidRPr="007C50AC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ыкальному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иск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сст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у 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ыкальной деят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льн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сти;</w:t>
      </w:r>
    </w:p>
    <w:p w:rsidR="00BA44D2" w:rsidRPr="007C50AC" w:rsidRDefault="00A7692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ие воспр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 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ать свое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шен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 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ь</w:t>
      </w:r>
      <w:r w:rsidRPr="007C50AC">
        <w:rPr>
          <w:rFonts w:ascii="Times New Roman" w:eastAsia="Times New Roman" w:hAnsi="Times New Roman" w:cs="Times New Roman"/>
          <w:color w:val="000000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едени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ю</w:t>
      </w:r>
      <w:r w:rsidRPr="007C50AC">
        <w:rPr>
          <w:rFonts w:ascii="Times New Roman" w:eastAsia="Times New Roman" w:hAnsi="Times New Roman" w:cs="Times New Roman"/>
          <w:color w:val="000000"/>
        </w:rPr>
        <w:t>;</w:t>
      </w:r>
    </w:p>
    <w:p w:rsidR="00BA44D2" w:rsidRPr="007C50AC" w:rsidRDefault="00A7692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ие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оплощать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ыкальные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обра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при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созд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театрализо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</w:t>
      </w:r>
      <w:r w:rsidRPr="007C50AC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пласти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к</w:t>
      </w:r>
      <w:r w:rsidRPr="007C50AC">
        <w:rPr>
          <w:rFonts w:ascii="Times New Roman" w:eastAsia="Times New Roman" w:hAnsi="Times New Roman" w:cs="Times New Roman"/>
          <w:color w:val="000000"/>
        </w:rPr>
        <w:t>ом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ози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исполнен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 вокальн</w:t>
      </w:r>
      <w:r w:rsidRPr="007C50AC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хоро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зв</w:t>
      </w:r>
      <w:r w:rsidRPr="007C50AC">
        <w:rPr>
          <w:rFonts w:ascii="Times New Roman" w:eastAsia="Times New Roman" w:hAnsi="Times New Roman" w:cs="Times New Roman"/>
          <w:color w:val="000000"/>
        </w:rPr>
        <w:t>едений,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ац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и, со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дании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ич</w:t>
      </w:r>
      <w:r w:rsidRPr="007C50AC">
        <w:rPr>
          <w:rFonts w:ascii="Times New Roman" w:eastAsia="Times New Roman" w:hAnsi="Times New Roman" w:cs="Times New Roman"/>
          <w:color w:val="000000"/>
        </w:rPr>
        <w:t>еск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го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ккомпа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мента и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гре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7C50AC">
        <w:rPr>
          <w:rFonts w:ascii="Times New Roman" w:eastAsia="Times New Roman" w:hAnsi="Times New Roman" w:cs="Times New Roman"/>
          <w:color w:val="000000"/>
        </w:rPr>
        <w:t>ных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стр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тах.</w:t>
      </w:r>
    </w:p>
    <w:p w:rsidR="00596AA0" w:rsidRPr="007C50AC" w:rsidRDefault="00596AA0" w:rsidP="00596AA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6AA0" w:rsidRPr="007C50AC" w:rsidRDefault="00596AA0" w:rsidP="00596AA0">
      <w:pPr>
        <w:spacing w:after="0" w:line="240" w:lineRule="auto"/>
        <w:ind w:left="4942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ниру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е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рез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аты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изу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ч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ения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уче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ного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едмета</w:t>
      </w:r>
    </w:p>
    <w:p w:rsidR="00596AA0" w:rsidRPr="007C50AC" w:rsidRDefault="00596AA0" w:rsidP="00596AA0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6AA0" w:rsidRPr="007C50AC" w:rsidRDefault="00596AA0" w:rsidP="00596AA0">
      <w:p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рез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льтате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рограм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уч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ю</w:t>
      </w:r>
      <w:r w:rsidRPr="007C50AC">
        <w:rPr>
          <w:rFonts w:ascii="Times New Roman" w:eastAsia="Times New Roman" w:hAnsi="Times New Roman" w:cs="Times New Roman"/>
          <w:color w:val="000000"/>
        </w:rPr>
        <w:t>щиеся</w:t>
      </w:r>
      <w:r w:rsidRPr="007C50AC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дол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ься</w:t>
      </w:r>
      <w:r w:rsidRPr="007C50AC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ьнейшем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ть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зн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я,</w:t>
      </w:r>
      <w:r w:rsidRPr="007C50AC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навыки,</w:t>
      </w:r>
      <w:r w:rsidRPr="007C50AC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приобретен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ые</w:t>
      </w:r>
      <w:r w:rsidRPr="007C50AC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разли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ных</w:t>
      </w:r>
      <w:r w:rsidRPr="007C50AC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видах 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ательной,</w:t>
      </w:r>
      <w:r w:rsidRPr="007C50AC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уз</w:t>
      </w:r>
      <w:r w:rsidRPr="007C50AC">
        <w:rPr>
          <w:rFonts w:ascii="Times New Roman" w:eastAsia="Times New Roman" w:hAnsi="Times New Roman" w:cs="Times New Roman"/>
          <w:color w:val="000000"/>
        </w:rPr>
        <w:t>ык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ис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олн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тельской</w:t>
      </w:r>
      <w:r w:rsidRPr="007C50AC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еской</w:t>
      </w:r>
      <w:r w:rsidRPr="007C50AC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яте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ьности.</w:t>
      </w:r>
      <w:r w:rsidRPr="007C50AC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ные</w:t>
      </w:r>
      <w:r w:rsidRPr="007C50AC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зык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льной</w:t>
      </w:r>
      <w:r w:rsidRPr="007C50AC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ельности</w:t>
      </w:r>
      <w:r w:rsidRPr="007C50AC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чающи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х</w:t>
      </w:r>
      <w:r w:rsidRPr="007C50AC">
        <w:rPr>
          <w:rFonts w:ascii="Times New Roman" w:eastAsia="Times New Roman" w:hAnsi="Times New Roman" w:cs="Times New Roman"/>
          <w:color w:val="000000"/>
        </w:rPr>
        <w:t>ся</w:t>
      </w:r>
      <w:r w:rsidRPr="007C50AC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основа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прин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заи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ного</w:t>
      </w:r>
      <w:r w:rsidRPr="007C50AC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дополнения</w:t>
      </w:r>
      <w:r w:rsidRPr="007C50AC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направлены</w:t>
      </w:r>
      <w:r w:rsidRPr="007C50AC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гарм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ич</w:t>
      </w:r>
      <w:r w:rsidRPr="007C50AC">
        <w:rPr>
          <w:rFonts w:ascii="Times New Roman" w:eastAsia="Times New Roman" w:hAnsi="Times New Roman" w:cs="Times New Roman"/>
          <w:color w:val="000000"/>
        </w:rPr>
        <w:t>ное</w:t>
      </w:r>
      <w:r w:rsidRPr="007C50AC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становление</w:t>
      </w:r>
      <w:r w:rsidRPr="007C50AC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ли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ности</w:t>
      </w:r>
      <w:r w:rsidRPr="007C50AC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ш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льника,</w:t>
      </w:r>
      <w:r w:rsidRPr="007C50AC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кл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юч</w:t>
      </w:r>
      <w:r w:rsidRPr="007C50AC">
        <w:rPr>
          <w:rFonts w:ascii="Times New Roman" w:eastAsia="Times New Roman" w:hAnsi="Times New Roman" w:cs="Times New Roman"/>
          <w:color w:val="000000"/>
        </w:rPr>
        <w:t>ающ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рм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хо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нра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кач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4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,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ыкальной</w:t>
      </w:r>
      <w:r w:rsidRPr="007C50AC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льт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ры,</w:t>
      </w:r>
      <w:r w:rsidRPr="007C50AC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разви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ие</w:t>
      </w:r>
      <w:r w:rsidRPr="007C50AC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3"/>
        </w:rPr>
        <w:t>ь</w:t>
      </w:r>
      <w:r w:rsidRPr="007C50AC">
        <w:rPr>
          <w:rFonts w:ascii="Times New Roman" w:eastAsia="Times New Roman" w:hAnsi="Times New Roman" w:cs="Times New Roman"/>
          <w:color w:val="000000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ис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олн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тель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ких</w:t>
      </w:r>
      <w:r w:rsidRPr="007C50AC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твор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их</w:t>
      </w:r>
      <w:r w:rsidRPr="007C50AC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спос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бностей,</w:t>
      </w:r>
      <w:r w:rsidRPr="007C50AC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мо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ностей</w:t>
      </w:r>
      <w:r w:rsidRPr="007C50AC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амооце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ки</w:t>
      </w:r>
      <w:r w:rsidRPr="007C50AC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ореализац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и.</w:t>
      </w:r>
      <w:r w:rsidRPr="007C50AC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Освое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ие</w:t>
      </w:r>
      <w:r w:rsidRPr="007C50AC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рограм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ы 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зв</w:t>
      </w:r>
      <w:r w:rsidRPr="007C50AC">
        <w:rPr>
          <w:rFonts w:ascii="Times New Roman" w:eastAsia="Times New Roman" w:hAnsi="Times New Roman" w:cs="Times New Roman"/>
          <w:color w:val="000000"/>
        </w:rPr>
        <w:t>олит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чающимся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ать акти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ное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ие 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общ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ой, кон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рт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зыкальн</w:t>
      </w:r>
      <w:r w:rsidRPr="007C50AC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Pr="007C50AC">
        <w:rPr>
          <w:rFonts w:ascii="Times New Roman" w:eastAsia="Times New Roman" w:hAnsi="Times New Roman" w:cs="Times New Roman"/>
          <w:color w:val="000000"/>
        </w:rPr>
        <w:t>театральной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жизни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шк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лы,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рода,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егиона.</w:t>
      </w:r>
    </w:p>
    <w:p w:rsidR="00596AA0" w:rsidRPr="007C50AC" w:rsidRDefault="00596AA0" w:rsidP="00596AA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6AA0" w:rsidRPr="007C50AC" w:rsidRDefault="00596AA0" w:rsidP="00596AA0">
      <w:pPr>
        <w:spacing w:after="0" w:line="237" w:lineRule="auto"/>
        <w:ind w:right="13478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лушание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муз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ы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ки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чающийся: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1. Узнает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ые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ыкальные п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зв</w:t>
      </w:r>
      <w:r w:rsidRPr="007C50AC">
        <w:rPr>
          <w:rFonts w:ascii="Times New Roman" w:eastAsia="Times New Roman" w:hAnsi="Times New Roman" w:cs="Times New Roman"/>
          <w:color w:val="000000"/>
        </w:rPr>
        <w:t>едения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называет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х ав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.</w:t>
      </w:r>
    </w:p>
    <w:p w:rsidR="00596AA0" w:rsidRPr="007C50AC" w:rsidRDefault="00596AA0" w:rsidP="00596AA0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2. Умеет 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ед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ля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ь ха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ктер 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ыкального п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зв</w:t>
      </w:r>
      <w:r w:rsidRPr="007C50AC">
        <w:rPr>
          <w:rFonts w:ascii="Times New Roman" w:eastAsia="Times New Roman" w:hAnsi="Times New Roman" w:cs="Times New Roman"/>
          <w:color w:val="000000"/>
        </w:rPr>
        <w:t>едени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, его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аз, 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де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ьные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э</w:t>
      </w:r>
      <w:r w:rsidRPr="007C50AC">
        <w:rPr>
          <w:rFonts w:ascii="Times New Roman" w:eastAsia="Times New Roman" w:hAnsi="Times New Roman" w:cs="Times New Roman"/>
          <w:color w:val="000000"/>
        </w:rPr>
        <w:t>лемен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ы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7C50AC">
        <w:rPr>
          <w:rFonts w:ascii="Times New Roman" w:eastAsia="Times New Roman" w:hAnsi="Times New Roman" w:cs="Times New Roman"/>
          <w:color w:val="000000"/>
        </w:rPr>
        <w:t>ного я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а: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ад, темп,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мбр, </w:t>
      </w:r>
      <w:r w:rsidRPr="007C50AC">
        <w:rPr>
          <w:rFonts w:ascii="Times New Roman" w:eastAsia="Times New Roman" w:hAnsi="Times New Roman" w:cs="Times New Roman"/>
          <w:color w:val="000000"/>
          <w:spacing w:val="4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инам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, регистр.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3.</w:t>
      </w:r>
      <w:r w:rsidRPr="007C50AC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Имеет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предс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авлен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интонации</w:t>
      </w:r>
      <w:r w:rsidRPr="007C50AC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ыке,</w:t>
      </w:r>
      <w:r w:rsidRPr="007C50AC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знает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различных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типах</w:t>
      </w:r>
      <w:r w:rsidRPr="007C50AC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инто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аций,</w:t>
      </w:r>
      <w:r w:rsidRPr="007C50AC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ср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ах</w:t>
      </w:r>
      <w:r w:rsidRPr="007C50AC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ыкальной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вырази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ьност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использ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емых</w:t>
      </w:r>
      <w:r w:rsidRPr="007C50AC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при</w:t>
      </w:r>
      <w:r w:rsidRPr="007C50AC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создан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и образа.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4.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Имеет</w:t>
      </w:r>
      <w:r w:rsidRPr="007C50AC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предс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авлен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об</w:t>
      </w:r>
      <w:r w:rsidRPr="007C50AC"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инстр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тах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симфо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о,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ка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ерно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о,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хо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ого,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эстрадн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го,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жаз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ого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стро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ест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сских</w:t>
      </w:r>
      <w:r w:rsidRPr="007C50AC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народ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инс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менто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. Знает ос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бенности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 оркест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 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де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ьных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стр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5.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Знает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особен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ости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те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брового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различных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пев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еских</w:t>
      </w:r>
      <w:r w:rsidRPr="007C50AC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>ол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сов</w:t>
      </w:r>
      <w:r w:rsidRPr="007C50AC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(детски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х</w:t>
      </w:r>
      <w:r w:rsidRPr="007C50AC">
        <w:rPr>
          <w:rFonts w:ascii="Times New Roman" w:eastAsia="Times New Roman" w:hAnsi="Times New Roman" w:cs="Times New Roman"/>
          <w:color w:val="000000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ских,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их),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хоров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(</w:t>
      </w:r>
      <w:r w:rsidRPr="007C50AC">
        <w:rPr>
          <w:rFonts w:ascii="Times New Roman" w:eastAsia="Times New Roman" w:hAnsi="Times New Roman" w:cs="Times New Roman"/>
          <w:color w:val="000000"/>
        </w:rPr>
        <w:t>дет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ких,</w:t>
      </w:r>
      <w:r w:rsidRPr="007C50AC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жен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ких,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их,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ешан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7C50AC">
        <w:rPr>
          <w:rFonts w:ascii="Times New Roman" w:eastAsia="Times New Roman" w:hAnsi="Times New Roman" w:cs="Times New Roman"/>
          <w:color w:val="000000"/>
        </w:rPr>
        <w:t>х,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также народно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о,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ка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д</w:t>
      </w:r>
      <w:r w:rsidRPr="007C50AC">
        <w:rPr>
          <w:rFonts w:ascii="Times New Roman" w:eastAsia="Times New Roman" w:hAnsi="Times New Roman" w:cs="Times New Roman"/>
          <w:color w:val="000000"/>
        </w:rPr>
        <w:t>ем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ич</w:t>
      </w:r>
      <w:r w:rsidRPr="007C50AC">
        <w:rPr>
          <w:rFonts w:ascii="Times New Roman" w:eastAsia="Times New Roman" w:hAnsi="Times New Roman" w:cs="Times New Roman"/>
          <w:color w:val="000000"/>
        </w:rPr>
        <w:t>еск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го, це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ковног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) и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х исп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лн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тель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ких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можн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ей и осо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б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енностей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епер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ара.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6.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Имеет</w:t>
      </w:r>
      <w:r w:rsidRPr="007C50AC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предс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авлен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народной</w:t>
      </w:r>
      <w:r w:rsidRPr="007C50AC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фе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си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нальной</w:t>
      </w:r>
      <w:r w:rsidRPr="007C50AC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(ком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й)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ыке;</w:t>
      </w:r>
      <w:r w:rsidRPr="007C50AC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7C50AC">
        <w:rPr>
          <w:rFonts w:ascii="Times New Roman" w:eastAsia="Times New Roman" w:hAnsi="Times New Roman" w:cs="Times New Roman"/>
          <w:color w:val="000000"/>
        </w:rPr>
        <w:t>алете,</w:t>
      </w:r>
      <w:r w:rsidRPr="007C50AC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опер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мюзикле,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ои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едени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для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симф</w:t>
      </w:r>
      <w:r w:rsidRPr="007C50AC">
        <w:rPr>
          <w:rFonts w:ascii="Times New Roman" w:eastAsia="Times New Roman" w:hAnsi="Times New Roman" w:cs="Times New Roman"/>
          <w:color w:val="000000"/>
          <w:spacing w:val="7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ни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еск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го</w:t>
      </w:r>
      <w:r w:rsidRPr="007C50AC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ркест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Pr="007C50AC">
        <w:rPr>
          <w:rFonts w:ascii="Times New Roman" w:eastAsia="Times New Roman" w:hAnsi="Times New Roman" w:cs="Times New Roman"/>
          <w:color w:val="000000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 оркес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ра 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сских 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арод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 инстр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то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7.</w:t>
      </w:r>
      <w:r w:rsidRPr="007C50AC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меет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дста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вырази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ьных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м</w:t>
      </w:r>
      <w:r w:rsidRPr="007C50AC">
        <w:rPr>
          <w:rFonts w:ascii="Times New Roman" w:eastAsia="Times New Roman" w:hAnsi="Times New Roman" w:cs="Times New Roman"/>
          <w:color w:val="000000"/>
        </w:rPr>
        <w:t>ожностях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ос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бен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ост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зыкальных</w:t>
      </w:r>
      <w:r w:rsidRPr="007C50AC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ф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рм:</w:t>
      </w:r>
      <w:r w:rsidRPr="007C50AC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ах</w:t>
      </w:r>
      <w:r w:rsidRPr="007C50AC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раз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(</w:t>
      </w:r>
      <w:r w:rsidRPr="007C50AC">
        <w:rPr>
          <w:rFonts w:ascii="Times New Roman" w:eastAsia="Times New Roman" w:hAnsi="Times New Roman" w:cs="Times New Roman"/>
          <w:color w:val="000000"/>
        </w:rPr>
        <w:t>по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тор,</w:t>
      </w:r>
      <w:r w:rsidRPr="007C50AC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7C50AC">
        <w:rPr>
          <w:rFonts w:ascii="Times New Roman" w:eastAsia="Times New Roman" w:hAnsi="Times New Roman" w:cs="Times New Roman"/>
          <w:color w:val="000000"/>
        </w:rPr>
        <w:t>онтрас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),</w:t>
      </w:r>
      <w:r w:rsidRPr="007C50AC"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8"/>
        </w:rPr>
        <w:t>т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аст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</w:t>
      </w:r>
      <w:r w:rsidRPr="007C50AC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 трехчаст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форм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,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ац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й, 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до.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8. Определ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ет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анро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ю основу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й</w:t>
      </w:r>
      <w:r w:rsidRPr="007C50AC">
        <w:rPr>
          <w:rFonts w:ascii="Times New Roman" w:eastAsia="Times New Roman" w:hAnsi="Times New Roman" w:cs="Times New Roman"/>
          <w:color w:val="000000"/>
        </w:rPr>
        <w:t>ден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7C50AC">
        <w:rPr>
          <w:rFonts w:ascii="Times New Roman" w:eastAsia="Times New Roman" w:hAnsi="Times New Roman" w:cs="Times New Roman"/>
          <w:color w:val="000000"/>
        </w:rPr>
        <w:t>ьных про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изв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</w:rPr>
        <w:t>дени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Pr="007C50AC">
        <w:rPr>
          <w:rFonts w:ascii="Times New Roman" w:eastAsia="Times New Roman" w:hAnsi="Times New Roman" w:cs="Times New Roman"/>
          <w:color w:val="000000"/>
        </w:rPr>
        <w:t>х.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>9. Имеет сл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хо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ой 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из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просл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шан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 прои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едений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ар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дной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зыки,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оте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ест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ой 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зар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Pr="007C50AC">
        <w:rPr>
          <w:rFonts w:ascii="Times New Roman" w:eastAsia="Times New Roman" w:hAnsi="Times New Roman" w:cs="Times New Roman"/>
          <w:color w:val="000000"/>
        </w:rPr>
        <w:t>ной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кла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сики.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7C50AC">
        <w:rPr>
          <w:rFonts w:ascii="Times New Roman" w:eastAsia="Times New Roman" w:hAnsi="Times New Roman" w:cs="Times New Roman"/>
          <w:color w:val="000000"/>
        </w:rPr>
        <w:t xml:space="preserve">10. Умеет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иро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ва</w:t>
      </w:r>
      <w:r w:rsidRPr="007C50AC">
        <w:rPr>
          <w:rFonts w:ascii="Times New Roman" w:eastAsia="Times New Roman" w:hAnsi="Times New Roman" w:cs="Times New Roman"/>
          <w:color w:val="000000"/>
        </w:rPr>
        <w:t>ть под м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</w:rPr>
        <w:t>ыку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с исполь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ем тан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7C50AC">
        <w:rPr>
          <w:rFonts w:ascii="Times New Roman" w:eastAsia="Times New Roman" w:hAnsi="Times New Roman" w:cs="Times New Roman"/>
          <w:color w:val="000000"/>
        </w:rPr>
        <w:t>еваль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ых, м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7C50AC">
        <w:rPr>
          <w:rFonts w:ascii="Times New Roman" w:eastAsia="Times New Roman" w:hAnsi="Times New Roman" w:cs="Times New Roman"/>
          <w:color w:val="000000"/>
        </w:rPr>
        <w:t>ршео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7C50AC">
        <w:rPr>
          <w:rFonts w:ascii="Times New Roman" w:eastAsia="Times New Roman" w:hAnsi="Times New Roman" w:cs="Times New Roman"/>
          <w:color w:val="000000"/>
        </w:rPr>
        <w:t>раз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дв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жений,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</w:rPr>
        <w:t>пласти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Pr="007C50AC">
        <w:rPr>
          <w:rFonts w:ascii="Times New Roman" w:eastAsia="Times New Roman" w:hAnsi="Times New Roman" w:cs="Times New Roman"/>
          <w:color w:val="000000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Pr="007C50AC">
        <w:rPr>
          <w:rFonts w:ascii="Times New Roman" w:eastAsia="Times New Roman" w:hAnsi="Times New Roman" w:cs="Times New Roman"/>
          <w:color w:val="000000"/>
        </w:rPr>
        <w:t>кого инто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7C50AC">
        <w:rPr>
          <w:rFonts w:ascii="Times New Roman" w:eastAsia="Times New Roman" w:hAnsi="Times New Roman" w:cs="Times New Roman"/>
          <w:color w:val="000000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7C50AC">
        <w:rPr>
          <w:rFonts w:ascii="Times New Roman" w:eastAsia="Times New Roman" w:hAnsi="Times New Roman" w:cs="Times New Roman"/>
          <w:color w:val="000000"/>
        </w:rPr>
        <w:t>я.</w:t>
      </w:r>
    </w:p>
    <w:p w:rsidR="00596AA0" w:rsidRPr="007C50AC" w:rsidRDefault="00596AA0" w:rsidP="00596AA0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6AA0" w:rsidRPr="007C50AC" w:rsidRDefault="00596AA0" w:rsidP="00596AA0">
      <w:pPr>
        <w:spacing w:after="0" w:line="237" w:lineRule="auto"/>
        <w:ind w:right="138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оровое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 w:rsidRPr="007C50AC">
        <w:rPr>
          <w:rFonts w:ascii="Times New Roman" w:eastAsia="Times New Roman" w:hAnsi="Times New Roman" w:cs="Times New Roman"/>
          <w:b/>
          <w:bCs/>
          <w:color w:val="000000"/>
        </w:rPr>
        <w:t>ение</w:t>
      </w:r>
      <w:r w:rsidRPr="007C50AC">
        <w:rPr>
          <w:rFonts w:ascii="Times New Roman" w:eastAsia="Times New Roman" w:hAnsi="Times New Roman" w:cs="Times New Roman"/>
          <w:color w:val="000000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7C50AC">
        <w:rPr>
          <w:rFonts w:ascii="Times New Roman" w:eastAsia="Times New Roman" w:hAnsi="Times New Roman" w:cs="Times New Roman"/>
          <w:color w:val="000000"/>
        </w:rPr>
        <w:t>б</w:t>
      </w:r>
      <w:r w:rsidRPr="007C50AC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7C50AC">
        <w:rPr>
          <w:rFonts w:ascii="Times New Roman" w:eastAsia="Times New Roman" w:hAnsi="Times New Roman" w:cs="Times New Roman"/>
          <w:color w:val="000000"/>
        </w:rPr>
        <w:t>чающийся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Знает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 и ме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одию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 Росси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96AA0" w:rsidRPr="007C50AC" w:rsidRDefault="00596AA0" w:rsidP="00596AA0">
      <w:pPr>
        <w:spacing w:after="0" w:line="240" w:lineRule="auto"/>
        <w:ind w:right="2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2. Грамотно 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 песни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 со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ем и без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ии с их об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ым стр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нием. 3. Знает 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ах и пр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емах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ырази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интон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6AA0" w:rsidRPr="007C50AC" w:rsidRDefault="00596AA0" w:rsidP="00596AA0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4. Собл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ри пен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ессе пен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ое пев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ыхан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Поет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мягкой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атакой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ребляет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атаку в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7C50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зного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песни.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Поет</w:t>
      </w:r>
      <w:r w:rsidRPr="007C50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 силе, не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сиро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Ясно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выговари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песни,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поет</w:t>
      </w:r>
      <w:r w:rsidRPr="007C50A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7C50A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гленным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етли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</w:t>
      </w:r>
      <w:r w:rsidRPr="007C50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Pr="007C50A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</w:t>
      </w:r>
      <w:r w:rsidRPr="007C50A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ляции</w:t>
      </w:r>
      <w:r w:rsidRPr="007C50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7C50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стижен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ырази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ельности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96AA0" w:rsidRPr="007C50AC" w:rsidRDefault="00596AA0" w:rsidP="00596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7. Исполн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ет од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едения,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 та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едения с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хголосия.</w:t>
      </w:r>
      <w:r w:rsidRPr="007C50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6AA0" w:rsidRPr="007C50AC" w:rsidRDefault="007C50AC" w:rsidP="00596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50AC">
        <w:rPr>
          <w:rFonts w:ascii="Times New Roman" w:hAnsi="Times New Roman" w:cs="Times New Roman"/>
          <w:b/>
          <w:sz w:val="28"/>
          <w:szCs w:val="24"/>
        </w:rPr>
        <w:t>2. Содержание</w:t>
      </w:r>
      <w:r w:rsidR="002441BF">
        <w:rPr>
          <w:rFonts w:ascii="Times New Roman" w:hAnsi="Times New Roman" w:cs="Times New Roman"/>
          <w:b/>
          <w:sz w:val="28"/>
          <w:szCs w:val="24"/>
        </w:rPr>
        <w:t xml:space="preserve"> учебного предмета</w:t>
      </w:r>
    </w:p>
    <w:p w:rsidR="00596AA0" w:rsidRPr="007C50AC" w:rsidRDefault="00596AA0" w:rsidP="00596AA0">
      <w:pPr>
        <w:spacing w:after="0" w:line="237" w:lineRule="auto"/>
        <w:ind w:left="1267" w:right="60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p w:rsidR="00596AA0" w:rsidRPr="007C50AC" w:rsidRDefault="00596AA0" w:rsidP="00596AA0">
      <w:pPr>
        <w:spacing w:after="0" w:line="242" w:lineRule="auto"/>
        <w:ind w:right="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бщность ин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одной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ыки и 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ыки 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сских компо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нры нар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дных 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сен,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онацио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 патр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темы 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96AA0" w:rsidRPr="007C50AC" w:rsidRDefault="00596AA0" w:rsidP="00596AA0">
      <w:pPr>
        <w:spacing w:after="0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еть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еми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рам»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6AA0" w:rsidRPr="007C50AC" w:rsidRDefault="00596AA0" w:rsidP="00596AA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тые зе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ли 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сской.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сской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еркви.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сха. Ц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рко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снопен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ия: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ира,тро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арь,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а,вел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96AA0" w:rsidRPr="007C50AC" w:rsidRDefault="00596AA0" w:rsidP="00596AA0">
      <w:pPr>
        <w:spacing w:after="0" w:line="234" w:lineRule="auto"/>
        <w:ind w:left="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«День,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обыт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596AA0" w:rsidRPr="007C50AC" w:rsidRDefault="00596AA0" w:rsidP="00596AA0">
      <w:pPr>
        <w:spacing w:after="0" w:line="240" w:lineRule="auto"/>
        <w:ind w:left="1157" w:right="6054" w:hanging="11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краю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великих </w:t>
      </w:r>
      <w:r w:rsidRPr="007C50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дохно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й...</w:t>
      </w:r>
      <w:r w:rsidRPr="007C50A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день с А.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шкиным.М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– по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еские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Гори,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ясно,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чтобы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!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6AA0" w:rsidRPr="007C50AC" w:rsidRDefault="00596AA0" w:rsidP="00596AA0">
      <w:pPr>
        <w:spacing w:after="0" w:line="241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ародная 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сня -</w:t>
      </w:r>
      <w:r w:rsidRPr="007C50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летоп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и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 вдохно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 w:rsidRPr="007C50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тельность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есен.М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фы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енд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96AA0" w:rsidRPr="007C50AC" w:rsidRDefault="00596AA0" w:rsidP="00596AA0">
      <w:pPr>
        <w:spacing w:after="0" w:line="241" w:lineRule="auto"/>
        <w:ind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предания ,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казки 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ыке и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ыкантах.М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ты Ро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ркестр 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ких нар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ариац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народной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орской 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ыке.Праздники р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го нар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ын день.</w:t>
      </w:r>
    </w:p>
    <w:p w:rsidR="00596AA0" w:rsidRPr="007C50AC" w:rsidRDefault="00596AA0" w:rsidP="00596AA0">
      <w:pPr>
        <w:spacing w:after="0" w:line="236" w:lineRule="auto"/>
        <w:ind w:left="11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ерт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ле»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6AA0" w:rsidRPr="007C50AC" w:rsidRDefault="00596AA0" w:rsidP="00596AA0">
      <w:pPr>
        <w:spacing w:after="0" w:line="242" w:lineRule="auto"/>
        <w:ind w:right="1208" w:firstLine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 вока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,фортеп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анной 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фони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ыки.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х тан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сонаты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ты симфон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стра.</w:t>
      </w:r>
    </w:p>
    <w:p w:rsidR="00596AA0" w:rsidRPr="007C50AC" w:rsidRDefault="00596AA0" w:rsidP="00596AA0">
      <w:pPr>
        <w:spacing w:after="0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теат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ре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7C50A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6AA0" w:rsidRPr="007C50AC" w:rsidRDefault="00596AA0" w:rsidP="00596AA0">
      <w:pPr>
        <w:spacing w:after="0" w:line="242" w:lineRule="auto"/>
        <w:ind w:right="1705" w:firstLine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ргичес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опере.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ные темы – 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ая хара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лиц.Вариац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ентальная мелоди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а.Восто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ые мо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 в 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сских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анры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кой 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ыки.Оперет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икл.</w:t>
      </w:r>
    </w:p>
    <w:p w:rsidR="00596AA0" w:rsidRPr="007C50AC" w:rsidRDefault="00596AA0" w:rsidP="00596AA0">
      <w:pPr>
        <w:spacing w:after="0" w:line="234" w:lineRule="auto"/>
        <w:ind w:left="11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Чтоб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кантом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ыть,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...»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7C50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96AA0" w:rsidRPr="007C50AC" w:rsidRDefault="00596AA0" w:rsidP="00596AA0">
      <w:pPr>
        <w:spacing w:after="0" w:line="240" w:lineRule="auto"/>
        <w:ind w:right="29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96AA0" w:rsidRPr="007C50AC">
          <w:footerReference w:type="default" r:id="rId6"/>
          <w:pgSz w:w="16838" w:h="11906" w:orient="landscape"/>
          <w:pgMar w:top="723" w:right="715" w:bottom="1134" w:left="720" w:header="720" w:footer="720" w:gutter="0"/>
          <w:cols w:space="708"/>
        </w:sectPr>
      </w:pP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едения ком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ров – кл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 из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естных исполн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лей.Сходст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ыкального яз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пох,компо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,нар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х раз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анрах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( т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ехчастна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онат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ая).А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рская п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C50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ы в 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сских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7C50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C50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7C50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B0864" w:rsidRPr="007C50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44D2" w:rsidRPr="007C50AC" w:rsidRDefault="00DB0864" w:rsidP="007C50A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3. 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Календарно</w:t>
      </w:r>
      <w:r w:rsidR="00A76925" w:rsidRPr="007C50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–</w:t>
      </w:r>
      <w:r w:rsidR="00A76925" w:rsidRPr="007C50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тем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ти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ское</w:t>
      </w:r>
      <w:r w:rsidR="00A76925" w:rsidRPr="007C50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л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анирован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и</w:t>
      </w:r>
      <w:r w:rsidR="00A76925" w:rsidRPr="007C50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</w:p>
    <w:p w:rsidR="00DB0864" w:rsidRPr="007C50AC" w:rsidRDefault="00DB0864" w:rsidP="00A76925">
      <w:pPr>
        <w:spacing w:after="0" w:line="240" w:lineRule="auto"/>
        <w:ind w:left="5588"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3"/>
        <w:tblW w:w="16069" w:type="dxa"/>
        <w:tblInd w:w="-743" w:type="dxa"/>
        <w:tblLook w:val="04A0" w:firstRow="1" w:lastRow="0" w:firstColumn="1" w:lastColumn="0" w:noHBand="0" w:noVBand="1"/>
      </w:tblPr>
      <w:tblGrid>
        <w:gridCol w:w="1330"/>
        <w:gridCol w:w="2290"/>
        <w:gridCol w:w="967"/>
        <w:gridCol w:w="10231"/>
        <w:gridCol w:w="1251"/>
      </w:tblGrid>
      <w:tr w:rsidR="00A76925" w:rsidRPr="007C50AC" w:rsidTr="00DB0864">
        <w:trPr>
          <w:trHeight w:val="269"/>
        </w:trPr>
        <w:tc>
          <w:tcPr>
            <w:tcW w:w="133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67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0231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 де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ьнос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51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F23BAD" w:rsidRPr="007C50AC" w:rsidTr="00DB0864">
        <w:trPr>
          <w:trHeight w:val="269"/>
        </w:trPr>
        <w:tc>
          <w:tcPr>
            <w:tcW w:w="16069" w:type="dxa"/>
            <w:gridSpan w:val="5"/>
          </w:tcPr>
          <w:p w:rsidR="00F23BAD" w:rsidRPr="007C50AC" w:rsidRDefault="00F23BAD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(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ыразишь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7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основу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 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827ED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</w:t>
            </w:r>
          </w:p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827ED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="00C827ED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827ED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деятельн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251" w:type="dxa"/>
          </w:tcPr>
          <w:p w:rsidR="00F23BAD" w:rsidRPr="007C50AC" w:rsidRDefault="00AA4247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</w:t>
            </w:r>
            <w:r w:rsidR="00D86F04"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6.09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картины.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анры  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одной песни:</w:t>
            </w:r>
          </w:p>
        </w:tc>
        <w:tc>
          <w:tcPr>
            <w:tcW w:w="967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ккомпа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егистр.</w:t>
            </w:r>
          </w:p>
        </w:tc>
        <w:tc>
          <w:tcPr>
            <w:tcW w:w="1251" w:type="dxa"/>
          </w:tcPr>
          <w:p w:rsidR="00F23BA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13.09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сская, зародил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сь,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ыка?</w:t>
            </w:r>
          </w:p>
        </w:tc>
        <w:tc>
          <w:tcPr>
            <w:tcW w:w="967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C827ED" w:rsidRPr="007C50AC" w:rsidRDefault="00C827ED" w:rsidP="00A76925">
            <w:pPr>
              <w:tabs>
                <w:tab w:val="left" w:pos="1149"/>
                <w:tab w:val="left" w:pos="2735"/>
                <w:tab w:val="left" w:pos="5580"/>
                <w:tab w:val="left" w:pos="5998"/>
                <w:tab w:val="left" w:pos="7616"/>
              </w:tabs>
              <w:spacing w:line="239" w:lineRule="auto"/>
              <w:ind w:left="107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деятельн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сполнть одн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кже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элемента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хголосия.</w:t>
            </w:r>
          </w:p>
        </w:tc>
        <w:tc>
          <w:tcPr>
            <w:tcW w:w="1251" w:type="dxa"/>
          </w:tcPr>
          <w:p w:rsidR="00F23BA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20.09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F23BAD" w:rsidRPr="007C50AC" w:rsidRDefault="00F23BA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пойду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белом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67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F23BA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егистр.</w:t>
            </w:r>
          </w:p>
        </w:tc>
        <w:tc>
          <w:tcPr>
            <w:tcW w:w="1251" w:type="dxa"/>
          </w:tcPr>
          <w:p w:rsidR="00F23BA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27.09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 </w:t>
            </w:r>
            <w:r w:rsidR="00F708BC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</w:t>
            </w:r>
            <w:r w:rsidR="00F708BC"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708BC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сь!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стилево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анализа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деятельн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4.10</w:t>
            </w:r>
          </w:p>
        </w:tc>
      </w:tr>
      <w:tr w:rsidR="00C827ED" w:rsidRPr="007C50AC" w:rsidTr="00DB0864">
        <w:trPr>
          <w:trHeight w:val="294"/>
        </w:trPr>
        <w:tc>
          <w:tcPr>
            <w:tcW w:w="16069" w:type="dxa"/>
            <w:gridSpan w:val="5"/>
          </w:tcPr>
          <w:p w:rsidR="00C827ED" w:rsidRPr="007C50AC" w:rsidRDefault="00C827ED" w:rsidP="00A76925">
            <w:pPr>
              <w:tabs>
                <w:tab w:val="center" w:pos="7153"/>
              </w:tabs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реми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ься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х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tabs>
                <w:tab w:val="left" w:pos="1612"/>
              </w:tabs>
              <w:spacing w:before="39" w:line="239" w:lineRule="auto"/>
              <w:ind w:left="112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земли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сской.       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лья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ромец</w:t>
            </w:r>
          </w:p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 и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фодий.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39" w:line="239" w:lineRule="auto"/>
              <w:ind w:left="107" w:right="7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11.10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</w:t>
            </w:r>
            <w:r w:rsidR="00F708BC"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колл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одно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элемента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хголосия.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18.10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ычай старины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25.10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етлый пра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8.11</w:t>
            </w:r>
          </w:p>
        </w:tc>
      </w:tr>
      <w:tr w:rsidR="00C827ED" w:rsidRPr="007C50AC" w:rsidTr="00DB0864">
        <w:trPr>
          <w:trHeight w:val="294"/>
        </w:trPr>
        <w:tc>
          <w:tcPr>
            <w:tcW w:w="16069" w:type="dxa"/>
            <w:gridSpan w:val="5"/>
          </w:tcPr>
          <w:p w:rsidR="00C827ED" w:rsidRPr="007C50AC" w:rsidRDefault="00C827ED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ытий»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(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риют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спокойстви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36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</w:p>
          <w:p w:rsidR="00C827ED" w:rsidRPr="007C50AC" w:rsidRDefault="00C827ED" w:rsidP="00A76925">
            <w:pPr>
              <w:spacing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орческой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C827ED" w:rsidRPr="007C50AC" w:rsidRDefault="00C827ED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инс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15.11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5" w:line="239" w:lineRule="auto"/>
              <w:ind w:left="107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C827ED" w:rsidRPr="007C50AC" w:rsidRDefault="00C827ED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инс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22.11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 сказки!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 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ккомпа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29.11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6.12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тогорский мо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астырь.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</w:p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орческой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13.12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риют,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сияньем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одетый…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сшире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сети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ернет.Ус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анрового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стиле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</w:p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инс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20.12</w:t>
            </w:r>
          </w:p>
        </w:tc>
      </w:tr>
      <w:tr w:rsidR="00C827ED" w:rsidRPr="007C50AC" w:rsidTr="00DB0864">
        <w:trPr>
          <w:trHeight w:val="294"/>
        </w:trPr>
        <w:tc>
          <w:tcPr>
            <w:tcW w:w="16069" w:type="dxa"/>
            <w:gridSpan w:val="5"/>
          </w:tcPr>
          <w:p w:rsidR="00C827ED" w:rsidRPr="007C50AC" w:rsidRDefault="00C827ED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сно,ч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ему              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народ.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России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36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</w:t>
            </w:r>
          </w:p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одн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элемента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хголосия.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10.01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ркестр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 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ккомпа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егистр.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17.01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-чародей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Белор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народная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24.01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дники.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7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инс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31.01</w:t>
            </w:r>
          </w:p>
        </w:tc>
      </w:tr>
      <w:tr w:rsidR="00C827ED" w:rsidRPr="007C50AC" w:rsidTr="00DB0864">
        <w:trPr>
          <w:trHeight w:val="294"/>
        </w:trPr>
        <w:tc>
          <w:tcPr>
            <w:tcW w:w="16069" w:type="dxa"/>
            <w:gridSpan w:val="5"/>
          </w:tcPr>
          <w:p w:rsidR="00C827ED" w:rsidRPr="007C50AC" w:rsidRDefault="00C827ED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нцертн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9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(с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иолон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ель). Вариац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тему роко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967" w:type="dxa"/>
          </w:tcPr>
          <w:p w:rsidR="00C827ED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C827ED" w:rsidP="00A76925">
            <w:pPr>
              <w:spacing w:before="36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</w:t>
            </w:r>
          </w:p>
          <w:p w:rsidR="00C827ED" w:rsidRPr="007C50AC" w:rsidRDefault="00C827ED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орческой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7.02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90" w:type="dxa"/>
          </w:tcPr>
          <w:p w:rsidR="00C827ED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Старый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амок</w:t>
            </w:r>
          </w:p>
        </w:tc>
        <w:tc>
          <w:tcPr>
            <w:tcW w:w="967" w:type="dxa"/>
          </w:tcPr>
          <w:p w:rsidR="00C827ED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евого анализа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едений.</w:t>
            </w:r>
          </w:p>
          <w:p w:rsidR="00C827ED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одно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элемента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хголосия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14.02</w:t>
            </w:r>
          </w:p>
        </w:tc>
      </w:tr>
      <w:tr w:rsidR="00C827ED" w:rsidRPr="007C50AC" w:rsidTr="00DB0864">
        <w:trPr>
          <w:trHeight w:val="294"/>
        </w:trPr>
        <w:tc>
          <w:tcPr>
            <w:tcW w:w="1330" w:type="dxa"/>
          </w:tcPr>
          <w:p w:rsidR="00C827ED" w:rsidRPr="007C50AC" w:rsidRDefault="00C827ED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90" w:type="dxa"/>
          </w:tcPr>
          <w:p w:rsidR="00C827ED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сирени живет…</w:t>
            </w:r>
          </w:p>
        </w:tc>
        <w:tc>
          <w:tcPr>
            <w:tcW w:w="967" w:type="dxa"/>
          </w:tcPr>
          <w:p w:rsidR="00C827ED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C827ED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</w:tc>
        <w:tc>
          <w:tcPr>
            <w:tcW w:w="1251" w:type="dxa"/>
          </w:tcPr>
          <w:p w:rsidR="00C827ED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21.02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дце 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ab/>
              <w:t>Шопе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а…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      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тан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ы…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ккомпа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егистр.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28.02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ата. Годы 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7.03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гармония оркес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по         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концертном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основу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 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орческой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14.03</w:t>
            </w:r>
          </w:p>
        </w:tc>
      </w:tr>
      <w:tr w:rsidR="00A76925" w:rsidRPr="007C50AC" w:rsidTr="00DB0864">
        <w:trPr>
          <w:trHeight w:val="294"/>
        </w:trPr>
        <w:tc>
          <w:tcPr>
            <w:tcW w:w="16069" w:type="dxa"/>
            <w:gridSpan w:val="5"/>
          </w:tcPr>
          <w:p w:rsidR="00A76925" w:rsidRPr="007C50AC" w:rsidRDefault="00A76925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санин»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компане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тах.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ику.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21.03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сходила млад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 w:line="241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 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A76925" w:rsidRPr="007C50AC" w:rsidRDefault="00A76925" w:rsidP="00A76925">
            <w:pPr>
              <w:spacing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одно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элемента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хголосия.</w:t>
            </w:r>
          </w:p>
        </w:tc>
        <w:tc>
          <w:tcPr>
            <w:tcW w:w="1251" w:type="dxa"/>
          </w:tcPr>
          <w:p w:rsidR="00A76925" w:rsidRPr="007C50AC" w:rsidRDefault="00D86F04" w:rsidP="00D86F04">
            <w:pPr>
              <w:spacing w:before="12"/>
              <w:ind w:right="-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4.04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сский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осток.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11..04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Балет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лементы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ыкального яз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ембр,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егистр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18.04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комедии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ккомпа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25.04</w:t>
            </w:r>
          </w:p>
        </w:tc>
      </w:tr>
      <w:tr w:rsidR="00A76925" w:rsidRPr="007C50AC" w:rsidTr="00DB0864">
        <w:trPr>
          <w:trHeight w:val="294"/>
        </w:trPr>
        <w:tc>
          <w:tcPr>
            <w:tcW w:w="16069" w:type="dxa"/>
            <w:gridSpan w:val="5"/>
          </w:tcPr>
          <w:p w:rsidR="00A76925" w:rsidRPr="007C50AC" w:rsidRDefault="00A76925" w:rsidP="00A76925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«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ыкант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ыть,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над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е..»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часа)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дия.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 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ши. 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олюцион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тюд.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36"/>
              <w:ind w:left="107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инс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тах.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2.05</w:t>
            </w:r>
          </w:p>
        </w:tc>
      </w:tr>
      <w:tr w:rsidR="00A76925" w:rsidRPr="007C50AC" w:rsidTr="00DB0864">
        <w:trPr>
          <w:trHeight w:val="294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(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Воплощать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-пласти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едений,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создании 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на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инстр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харак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енты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ыка: лад,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A76925" w:rsidRPr="007C50AC" w:rsidRDefault="00D86F0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16.05</w:t>
            </w:r>
          </w:p>
        </w:tc>
      </w:tr>
      <w:tr w:rsidR="00A76925" w:rsidRPr="007C50AC" w:rsidTr="007C50AC">
        <w:trPr>
          <w:trHeight w:val="1949"/>
        </w:trPr>
        <w:tc>
          <w:tcPr>
            <w:tcW w:w="133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90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ждой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спрятан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челов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ыкальный сказочн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967" w:type="dxa"/>
          </w:tcPr>
          <w:p w:rsidR="00A76925" w:rsidRPr="007C50AC" w:rsidRDefault="00A76925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1" w:type="dxa"/>
          </w:tcPr>
          <w:p w:rsidR="00A76925" w:rsidRPr="007C50AC" w:rsidRDefault="00A76925" w:rsidP="00A76925">
            <w:pPr>
              <w:spacing w:before="12"/>
              <w:ind w:left="107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денных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едениях. Воспр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св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A76925" w:rsidRPr="007C50AC" w:rsidRDefault="00A76925" w:rsidP="00A76925">
            <w:pPr>
              <w:spacing w:before="12"/>
              <w:ind w:left="107" w:right="86" w:firstLine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сети 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ернет.</w:t>
            </w:r>
          </w:p>
        </w:tc>
        <w:tc>
          <w:tcPr>
            <w:tcW w:w="1251" w:type="dxa"/>
          </w:tcPr>
          <w:p w:rsidR="00A76925" w:rsidRPr="007C50AC" w:rsidRDefault="00DB0864" w:rsidP="00A76925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C50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23.05</w:t>
            </w:r>
          </w:p>
        </w:tc>
      </w:tr>
    </w:tbl>
    <w:p w:rsidR="00BA44D2" w:rsidRPr="007C50AC" w:rsidRDefault="00BA44D2">
      <w:pPr>
        <w:rPr>
          <w:rFonts w:ascii="Times New Roman" w:hAnsi="Times New Roman" w:cs="Times New Roman"/>
        </w:rPr>
      </w:pPr>
    </w:p>
    <w:sectPr w:rsidR="00BA44D2" w:rsidRPr="007C50AC" w:rsidSect="00596AA0">
      <w:pgSz w:w="16838" w:h="11906" w:orient="landscape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D3B" w:rsidRDefault="00B14D3B" w:rsidP="00186BEF">
      <w:pPr>
        <w:spacing w:after="0" w:line="240" w:lineRule="auto"/>
      </w:pPr>
      <w:r>
        <w:separator/>
      </w:r>
    </w:p>
  </w:endnote>
  <w:endnote w:type="continuationSeparator" w:id="0">
    <w:p w:rsidR="00B14D3B" w:rsidRDefault="00B14D3B" w:rsidP="0018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140918"/>
      <w:docPartObj>
        <w:docPartGallery w:val="Page Numbers (Bottom of Page)"/>
        <w:docPartUnique/>
      </w:docPartObj>
    </w:sdtPr>
    <w:sdtEndPr/>
    <w:sdtContent>
      <w:p w:rsidR="00186BEF" w:rsidRDefault="00186B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CE7">
          <w:rPr>
            <w:noProof/>
          </w:rPr>
          <w:t>1</w:t>
        </w:r>
        <w:r>
          <w:fldChar w:fldCharType="end"/>
        </w:r>
      </w:p>
    </w:sdtContent>
  </w:sdt>
  <w:p w:rsidR="00186BEF" w:rsidRDefault="00186B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D3B" w:rsidRDefault="00B14D3B" w:rsidP="00186BEF">
      <w:pPr>
        <w:spacing w:after="0" w:line="240" w:lineRule="auto"/>
      </w:pPr>
      <w:r>
        <w:separator/>
      </w:r>
    </w:p>
  </w:footnote>
  <w:footnote w:type="continuationSeparator" w:id="0">
    <w:p w:rsidR="00B14D3B" w:rsidRDefault="00B14D3B" w:rsidP="00186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A44D2"/>
    <w:rsid w:val="00002951"/>
    <w:rsid w:val="00167443"/>
    <w:rsid w:val="00186BEF"/>
    <w:rsid w:val="002441BF"/>
    <w:rsid w:val="003076C6"/>
    <w:rsid w:val="00596AA0"/>
    <w:rsid w:val="005F7C1C"/>
    <w:rsid w:val="007C50AC"/>
    <w:rsid w:val="00A31382"/>
    <w:rsid w:val="00A76925"/>
    <w:rsid w:val="00AA4247"/>
    <w:rsid w:val="00B04AA3"/>
    <w:rsid w:val="00B14D3B"/>
    <w:rsid w:val="00BA44D2"/>
    <w:rsid w:val="00C827ED"/>
    <w:rsid w:val="00D86F04"/>
    <w:rsid w:val="00DB0864"/>
    <w:rsid w:val="00F23BAD"/>
    <w:rsid w:val="00F708BC"/>
    <w:rsid w:val="00FE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7E43"/>
  <w15:docId w15:val="{12A48697-3947-403C-BE77-F6463B26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C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86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6BEF"/>
  </w:style>
  <w:style w:type="paragraph" w:styleId="a8">
    <w:name w:val="footer"/>
    <w:basedOn w:val="a"/>
    <w:link w:val="a9"/>
    <w:uiPriority w:val="99"/>
    <w:unhideWhenUsed/>
    <w:rsid w:val="00186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cp:lastPrinted>2017-10-19T11:35:00Z</cp:lastPrinted>
  <dcterms:created xsi:type="dcterms:W3CDTF">2017-09-24T08:07:00Z</dcterms:created>
  <dcterms:modified xsi:type="dcterms:W3CDTF">2018-10-22T12:53:00Z</dcterms:modified>
</cp:coreProperties>
</file>